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E086D" w:rsidRDefault="00444D24" w:rsidP="006A7B3D">
      <w:pPr>
        <w:shd w:val="clear" w:color="auto" w:fill="FFFFFF"/>
        <w:tabs>
          <w:tab w:val="left" w:pos="851"/>
          <w:tab w:val="left" w:pos="5844"/>
          <w:tab w:val="left" w:pos="6212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E16FC1">
        <w:rPr>
          <w:rFonts w:ascii="Times New Roman" w:hAnsi="Times New Roman" w:cs="Times New Roman"/>
          <w:sz w:val="24"/>
          <w:szCs w:val="24"/>
          <w:lang w:val="bg-BG"/>
        </w:rPr>
        <w:t>Предложение на ПП „ДПС“ за промяна на член</w:t>
      </w:r>
      <w:r w:rsidR="00E16FC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A7B3D">
        <w:rPr>
          <w:rFonts w:ascii="Times New Roman" w:hAnsi="Times New Roman" w:cs="Times New Roman"/>
          <w:sz w:val="24"/>
          <w:szCs w:val="24"/>
          <w:lang w:val="bg-BG"/>
        </w:rPr>
        <w:t>в секционна комисия .</w:t>
      </w:r>
    </w:p>
    <w:p w:rsidR="0065464F" w:rsidRDefault="0065464F" w:rsidP="006A7B3D">
      <w:pPr>
        <w:shd w:val="clear" w:color="auto" w:fill="FFFFFF"/>
        <w:tabs>
          <w:tab w:val="left" w:pos="851"/>
          <w:tab w:val="left" w:pos="5844"/>
          <w:tab w:val="left" w:pos="6212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5464F" w:rsidRDefault="0065464F" w:rsidP="006A7B3D">
      <w:pPr>
        <w:shd w:val="clear" w:color="auto" w:fill="FFFFFF"/>
        <w:tabs>
          <w:tab w:val="left" w:pos="851"/>
          <w:tab w:val="left" w:pos="5844"/>
          <w:tab w:val="left" w:pos="6212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40AD5" w:rsidRDefault="00FF565D" w:rsidP="00F40AD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</w:t>
      </w:r>
      <w:r w:rsidR="00F40AD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="00F40AD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65464F" w:rsidRDefault="0065464F" w:rsidP="0065464F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Разни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bookmarkEnd w:id="1"/>
    <w:p w:rsidR="00F61326" w:rsidRDefault="00F61326" w:rsidP="0031641C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35F46" w:rsidRDefault="00535F46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3DE"/>
    <w:rsid w:val="00007C01"/>
    <w:rsid w:val="000A7F3D"/>
    <w:rsid w:val="000E36E2"/>
    <w:rsid w:val="0013554B"/>
    <w:rsid w:val="00135FF2"/>
    <w:rsid w:val="001470C2"/>
    <w:rsid w:val="001A502A"/>
    <w:rsid w:val="001D6A50"/>
    <w:rsid w:val="001E4833"/>
    <w:rsid w:val="002403D2"/>
    <w:rsid w:val="0031641C"/>
    <w:rsid w:val="00333CD7"/>
    <w:rsid w:val="003B5182"/>
    <w:rsid w:val="003C32D9"/>
    <w:rsid w:val="00444D24"/>
    <w:rsid w:val="0048546F"/>
    <w:rsid w:val="005011EC"/>
    <w:rsid w:val="0053015D"/>
    <w:rsid w:val="00535F46"/>
    <w:rsid w:val="005818D3"/>
    <w:rsid w:val="005854C6"/>
    <w:rsid w:val="005928B5"/>
    <w:rsid w:val="00597422"/>
    <w:rsid w:val="0065464F"/>
    <w:rsid w:val="00671663"/>
    <w:rsid w:val="00675855"/>
    <w:rsid w:val="006A7B3D"/>
    <w:rsid w:val="006E20D4"/>
    <w:rsid w:val="006E4DCA"/>
    <w:rsid w:val="007822F3"/>
    <w:rsid w:val="0079655F"/>
    <w:rsid w:val="007B5440"/>
    <w:rsid w:val="007D7C6C"/>
    <w:rsid w:val="00804B63"/>
    <w:rsid w:val="008A667A"/>
    <w:rsid w:val="008B3B34"/>
    <w:rsid w:val="008E086D"/>
    <w:rsid w:val="00985674"/>
    <w:rsid w:val="00A0580C"/>
    <w:rsid w:val="00A20995"/>
    <w:rsid w:val="00AC7E2A"/>
    <w:rsid w:val="00BC1F0E"/>
    <w:rsid w:val="00C24052"/>
    <w:rsid w:val="00C423DE"/>
    <w:rsid w:val="00C77881"/>
    <w:rsid w:val="00CD11CB"/>
    <w:rsid w:val="00D266B3"/>
    <w:rsid w:val="00DC3E39"/>
    <w:rsid w:val="00DC74F3"/>
    <w:rsid w:val="00E10F20"/>
    <w:rsid w:val="00E16FC1"/>
    <w:rsid w:val="00E37525"/>
    <w:rsid w:val="00E453D6"/>
    <w:rsid w:val="00F1176E"/>
    <w:rsid w:val="00F40AD5"/>
    <w:rsid w:val="00F51D9B"/>
    <w:rsid w:val="00F61326"/>
    <w:rsid w:val="00F90B9D"/>
    <w:rsid w:val="00FA7D8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ОИК</cp:lastModifiedBy>
  <cp:revision>59</cp:revision>
  <cp:lastPrinted>2019-10-31T15:46:00Z</cp:lastPrinted>
  <dcterms:created xsi:type="dcterms:W3CDTF">2019-09-04T17:17:00Z</dcterms:created>
  <dcterms:modified xsi:type="dcterms:W3CDTF">2019-10-31T15:51:00Z</dcterms:modified>
</cp:coreProperties>
</file>